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70B5D" w14:textId="6D0A712A" w:rsidR="00DF2266" w:rsidRPr="00DD5B75" w:rsidRDefault="00853D80" w:rsidP="00B01555">
      <w:pPr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>Monthly</w:t>
      </w:r>
      <w:r w:rsidR="007C677C" w:rsidRPr="00DD5B75">
        <w:rPr>
          <w:b/>
          <w:i/>
          <w:sz w:val="28"/>
        </w:rPr>
        <w:t xml:space="preserve"> Board</w:t>
      </w:r>
      <w:r w:rsidR="00DF2266" w:rsidRPr="00DD5B75">
        <w:rPr>
          <w:b/>
          <w:i/>
          <w:sz w:val="28"/>
        </w:rPr>
        <w:t xml:space="preserve"> Meeting</w:t>
      </w:r>
    </w:p>
    <w:p w14:paraId="3693E558" w14:textId="782BC7B9" w:rsidR="00B01555" w:rsidRPr="00DD5B75" w:rsidRDefault="00B01555" w:rsidP="00B01555">
      <w:pPr>
        <w:spacing w:after="0" w:line="240" w:lineRule="auto"/>
        <w:rPr>
          <w:b/>
        </w:rPr>
      </w:pPr>
      <w:r w:rsidRPr="00DD5B75">
        <w:rPr>
          <w:b/>
        </w:rPr>
        <w:t>Meeting Minutes</w:t>
      </w:r>
    </w:p>
    <w:p w14:paraId="62D23FAD" w14:textId="6C674992" w:rsidR="00B01555" w:rsidRPr="00DD5B75" w:rsidRDefault="00FF19A9" w:rsidP="00B01555">
      <w:pPr>
        <w:spacing w:after="0" w:line="240" w:lineRule="auto"/>
        <w:rPr>
          <w:sz w:val="20"/>
        </w:rPr>
      </w:pPr>
      <w:r>
        <w:rPr>
          <w:sz w:val="20"/>
        </w:rPr>
        <w:t>3</w:t>
      </w:r>
      <w:r w:rsidR="00C326A1" w:rsidRPr="00DD5B75">
        <w:rPr>
          <w:sz w:val="20"/>
        </w:rPr>
        <w:t>/10</w:t>
      </w:r>
      <w:r w:rsidR="003516B1" w:rsidRPr="00DD5B75">
        <w:rPr>
          <w:sz w:val="20"/>
        </w:rPr>
        <w:t>/2018</w:t>
      </w:r>
    </w:p>
    <w:p w14:paraId="36E1C077" w14:textId="7000E742" w:rsidR="00B01555" w:rsidRPr="00DD5B75" w:rsidRDefault="003516B1" w:rsidP="00B01555">
      <w:pPr>
        <w:spacing w:after="0" w:line="240" w:lineRule="auto"/>
        <w:rPr>
          <w:sz w:val="20"/>
        </w:rPr>
      </w:pPr>
      <w:r w:rsidRPr="00DD5B75">
        <w:rPr>
          <w:sz w:val="20"/>
        </w:rPr>
        <w:t>6</w:t>
      </w:r>
      <w:r w:rsidR="00EB1232" w:rsidRPr="00DD5B75">
        <w:rPr>
          <w:sz w:val="20"/>
        </w:rPr>
        <w:t>:</w:t>
      </w:r>
      <w:r w:rsidRPr="00DD5B75">
        <w:rPr>
          <w:sz w:val="20"/>
        </w:rPr>
        <w:t>3</w:t>
      </w:r>
      <w:r w:rsidR="00C326A1" w:rsidRPr="00DD5B75">
        <w:rPr>
          <w:sz w:val="20"/>
        </w:rPr>
        <w:t>0</w:t>
      </w:r>
      <w:r w:rsidR="00E849FA" w:rsidRPr="00DD5B75">
        <w:rPr>
          <w:sz w:val="20"/>
        </w:rPr>
        <w:t xml:space="preserve"> </w:t>
      </w:r>
      <w:r w:rsidR="00B01555" w:rsidRPr="00DD5B75">
        <w:rPr>
          <w:sz w:val="20"/>
        </w:rPr>
        <w:t>pm</w:t>
      </w:r>
    </w:p>
    <w:p w14:paraId="0DA16F4C" w14:textId="6A9D7188" w:rsidR="00B01555" w:rsidRPr="00DD5B75" w:rsidRDefault="00E849FA" w:rsidP="00B01555">
      <w:pPr>
        <w:spacing w:after="0" w:line="240" w:lineRule="auto"/>
        <w:rPr>
          <w:sz w:val="20"/>
        </w:rPr>
      </w:pPr>
      <w:proofErr w:type="spellStart"/>
      <w:r w:rsidRPr="00DD5B75">
        <w:rPr>
          <w:sz w:val="20"/>
        </w:rPr>
        <w:t>Pakachoag</w:t>
      </w:r>
      <w:proofErr w:type="spellEnd"/>
      <w:r w:rsidRPr="00DD5B75">
        <w:rPr>
          <w:sz w:val="20"/>
        </w:rPr>
        <w:t xml:space="preserve"> Church</w:t>
      </w:r>
    </w:p>
    <w:p w14:paraId="053776D4" w14:textId="77777777" w:rsidR="00D850B9" w:rsidRPr="00DD5B75" w:rsidRDefault="00D850B9">
      <w:pPr>
        <w:rPr>
          <w:sz w:val="20"/>
        </w:rPr>
      </w:pPr>
    </w:p>
    <w:p w14:paraId="3BD649AE" w14:textId="7434632C" w:rsidR="00B01555" w:rsidRPr="00DD5B75" w:rsidRDefault="00563A9F">
      <w:pPr>
        <w:rPr>
          <w:sz w:val="20"/>
        </w:rPr>
      </w:pPr>
      <w:r w:rsidRPr="00DD5B75">
        <w:rPr>
          <w:sz w:val="20"/>
        </w:rPr>
        <w:t xml:space="preserve">Call to order </w:t>
      </w:r>
      <w:r w:rsidR="003516B1" w:rsidRPr="00DD5B75">
        <w:rPr>
          <w:sz w:val="20"/>
        </w:rPr>
        <w:t>6:3</w:t>
      </w:r>
      <w:r w:rsidR="00FF19A9">
        <w:rPr>
          <w:sz w:val="20"/>
        </w:rPr>
        <w:t>4</w:t>
      </w:r>
      <w:r w:rsidR="00C326A1" w:rsidRPr="00DD5B75">
        <w:rPr>
          <w:sz w:val="20"/>
        </w:rPr>
        <w:t xml:space="preserve"> </w:t>
      </w:r>
      <w:r w:rsidR="00B01555" w:rsidRPr="00DD5B75">
        <w:rPr>
          <w:sz w:val="20"/>
        </w:rPr>
        <w:t>p</w:t>
      </w:r>
      <w:r w:rsidR="00C326A1" w:rsidRPr="00DD5B75">
        <w:rPr>
          <w:sz w:val="20"/>
        </w:rPr>
        <w:t>.</w:t>
      </w:r>
      <w:r w:rsidR="00B01555" w:rsidRPr="00DD5B75">
        <w:rPr>
          <w:sz w:val="20"/>
        </w:rPr>
        <w:t>m</w:t>
      </w:r>
      <w:r w:rsidR="00C326A1" w:rsidRPr="00DD5B75">
        <w:rPr>
          <w:sz w:val="20"/>
        </w:rPr>
        <w:t>.</w:t>
      </w:r>
      <w:r w:rsidR="00B01555" w:rsidRPr="00DD5B75">
        <w:rPr>
          <w:sz w:val="20"/>
        </w:rPr>
        <w:t xml:space="preserve"> by President </w:t>
      </w:r>
      <w:r w:rsidR="00D96343" w:rsidRPr="00DD5B75">
        <w:rPr>
          <w:sz w:val="20"/>
        </w:rPr>
        <w:t>Jeff LaBonte</w:t>
      </w:r>
    </w:p>
    <w:p w14:paraId="2E3A03DD" w14:textId="499AD1AF" w:rsidR="00471362" w:rsidRPr="00DD5B75" w:rsidRDefault="00F270B0" w:rsidP="00471362">
      <w:pPr>
        <w:rPr>
          <w:sz w:val="20"/>
        </w:rPr>
      </w:pPr>
      <w:r w:rsidRPr="00DD5B75">
        <w:rPr>
          <w:sz w:val="20"/>
        </w:rPr>
        <w:t xml:space="preserve">Board Members in </w:t>
      </w:r>
      <w:r w:rsidR="00403F80" w:rsidRPr="00DD5B75">
        <w:rPr>
          <w:sz w:val="20"/>
        </w:rPr>
        <w:t>Attendance</w:t>
      </w:r>
      <w:r w:rsidR="007C677C" w:rsidRPr="00DD5B75">
        <w:rPr>
          <w:sz w:val="20"/>
        </w:rPr>
        <w:t xml:space="preserve">: Greg </w:t>
      </w:r>
      <w:proofErr w:type="spellStart"/>
      <w:r w:rsidR="007C677C" w:rsidRPr="00DD5B75">
        <w:rPr>
          <w:sz w:val="20"/>
        </w:rPr>
        <w:t>Bohling</w:t>
      </w:r>
      <w:proofErr w:type="spellEnd"/>
      <w:r w:rsidR="007C677C" w:rsidRPr="00DD5B75">
        <w:rPr>
          <w:sz w:val="20"/>
        </w:rPr>
        <w:t xml:space="preserve">, </w:t>
      </w:r>
      <w:proofErr w:type="spellStart"/>
      <w:r w:rsidR="007C677C" w:rsidRPr="00DD5B75">
        <w:rPr>
          <w:sz w:val="20"/>
        </w:rPr>
        <w:t>Chanta</w:t>
      </w:r>
      <w:r w:rsidR="00FF19A9">
        <w:rPr>
          <w:sz w:val="20"/>
        </w:rPr>
        <w:t>l</w:t>
      </w:r>
      <w:r w:rsidR="007C677C" w:rsidRPr="00DD5B75">
        <w:rPr>
          <w:sz w:val="20"/>
        </w:rPr>
        <w:t>l</w:t>
      </w:r>
      <w:r w:rsidR="00FF19A9">
        <w:rPr>
          <w:sz w:val="20"/>
        </w:rPr>
        <w:t>e</w:t>
      </w:r>
      <w:proofErr w:type="spellEnd"/>
      <w:r w:rsidR="007C677C" w:rsidRPr="00DD5B75">
        <w:rPr>
          <w:sz w:val="20"/>
        </w:rPr>
        <w:t xml:space="preserve"> Diamond, </w:t>
      </w:r>
      <w:r w:rsidR="003516B1" w:rsidRPr="00DD5B75">
        <w:rPr>
          <w:sz w:val="20"/>
        </w:rPr>
        <w:t xml:space="preserve">Sridhar Adina, </w:t>
      </w:r>
      <w:r w:rsidR="007C677C" w:rsidRPr="00DD5B75">
        <w:rPr>
          <w:sz w:val="20"/>
        </w:rPr>
        <w:t xml:space="preserve">Dan Hastings, Jeff </w:t>
      </w:r>
      <w:proofErr w:type="spellStart"/>
      <w:r w:rsidR="007C677C" w:rsidRPr="00DD5B75">
        <w:rPr>
          <w:sz w:val="20"/>
        </w:rPr>
        <w:t>Labonte</w:t>
      </w:r>
      <w:proofErr w:type="spellEnd"/>
      <w:r w:rsidR="007C677C" w:rsidRPr="00DD5B75">
        <w:rPr>
          <w:sz w:val="20"/>
        </w:rPr>
        <w:t xml:space="preserve">, Brandon Sexton, </w:t>
      </w:r>
      <w:r w:rsidR="00C326A1" w:rsidRPr="00DD5B75">
        <w:rPr>
          <w:sz w:val="20"/>
        </w:rPr>
        <w:t xml:space="preserve">John Staley, </w:t>
      </w:r>
      <w:r w:rsidR="001A61C4" w:rsidRPr="00DD5B75">
        <w:rPr>
          <w:sz w:val="20"/>
        </w:rPr>
        <w:t>Matt Ferguson</w:t>
      </w:r>
      <w:r w:rsidR="00FF19A9">
        <w:rPr>
          <w:sz w:val="20"/>
        </w:rPr>
        <w:t>, Sheena Bass, Roger Robinson, David Silva</w:t>
      </w:r>
    </w:p>
    <w:p w14:paraId="536AFD57" w14:textId="456477F9" w:rsidR="00FF19A9" w:rsidRDefault="00FF19A9">
      <w:pPr>
        <w:rPr>
          <w:b/>
          <w:sz w:val="20"/>
        </w:rPr>
      </w:pPr>
      <w:r>
        <w:rPr>
          <w:b/>
          <w:sz w:val="20"/>
        </w:rPr>
        <w:t>Previous Meeting – Accept Minutes</w:t>
      </w:r>
    </w:p>
    <w:p w14:paraId="6A57CD1B" w14:textId="561E48B8" w:rsidR="00FF19A9" w:rsidRDefault="00FF19A9" w:rsidP="00FF19A9">
      <w:pPr>
        <w:pStyle w:val="ListParagraph"/>
        <w:numPr>
          <w:ilvl w:val="0"/>
          <w:numId w:val="21"/>
        </w:numPr>
        <w:rPr>
          <w:b/>
          <w:sz w:val="20"/>
        </w:rPr>
      </w:pPr>
      <w:r>
        <w:rPr>
          <w:b/>
          <w:sz w:val="20"/>
        </w:rPr>
        <w:t xml:space="preserve">The motion was made and accepted to accept the February meeting minutes. </w:t>
      </w:r>
    </w:p>
    <w:p w14:paraId="56EB52FB" w14:textId="2545B33B" w:rsidR="00FF19A9" w:rsidRDefault="00FF19A9" w:rsidP="00FF19A9">
      <w:pPr>
        <w:rPr>
          <w:b/>
          <w:sz w:val="20"/>
        </w:rPr>
      </w:pPr>
      <w:r>
        <w:rPr>
          <w:b/>
          <w:sz w:val="20"/>
        </w:rPr>
        <w:t>Treasurer:</w:t>
      </w:r>
    </w:p>
    <w:p w14:paraId="1CDB5482" w14:textId="293FD650" w:rsidR="00FF19A9" w:rsidRPr="001019E9" w:rsidRDefault="00FF19A9" w:rsidP="00FF19A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If we maintain current spending flat to last year with no change to registration, potentially looking at $6-8k loss.</w:t>
      </w:r>
    </w:p>
    <w:p w14:paraId="7E449CC9" w14:textId="792E8A93" w:rsidR="00FF19A9" w:rsidRPr="001019E9" w:rsidRDefault="00FF19A9" w:rsidP="00FF19A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Discussion regarding cutting costs (e.g. Port o </w:t>
      </w:r>
      <w:proofErr w:type="spellStart"/>
      <w:r w:rsidRPr="001019E9">
        <w:rPr>
          <w:sz w:val="20"/>
        </w:rPr>
        <w:t>potties</w:t>
      </w:r>
      <w:proofErr w:type="spellEnd"/>
      <w:r w:rsidRPr="001019E9">
        <w:rPr>
          <w:sz w:val="20"/>
        </w:rPr>
        <w:t>, storage, awards for some age groups)</w:t>
      </w:r>
    </w:p>
    <w:p w14:paraId="62267A4B" w14:textId="134E89C2" w:rsidR="00FF19A9" w:rsidRPr="001019E9" w:rsidRDefault="00FF19A9" w:rsidP="00FF19A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There is </w:t>
      </w:r>
      <w:proofErr w:type="spellStart"/>
      <w:r w:rsidRPr="001019E9">
        <w:rPr>
          <w:sz w:val="20"/>
        </w:rPr>
        <w:t>infor</w:t>
      </w:r>
      <w:proofErr w:type="spellEnd"/>
      <w:r w:rsidRPr="001019E9">
        <w:rPr>
          <w:sz w:val="20"/>
        </w:rPr>
        <w:t xml:space="preserve"> from MAYS meeting that may affect decision if we raise rates (e.g. increase in insurance costs)</w:t>
      </w:r>
    </w:p>
    <w:p w14:paraId="7A5E6B7D" w14:textId="55C34524" w:rsidR="00FF19A9" w:rsidRPr="001019E9" w:rsidRDefault="00FF19A9" w:rsidP="00FF19A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Other town sports all seem to be over $100 per season</w:t>
      </w:r>
    </w:p>
    <w:p w14:paraId="11110A42" w14:textId="2D3C0FED" w:rsidR="00FF19A9" w:rsidRPr="001019E9" w:rsidRDefault="00FF19A9" w:rsidP="00FF19A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Discussion on the jamboree, option of going every other year, use of Cocos as an in-kind donation as the gift</w:t>
      </w:r>
    </w:p>
    <w:p w14:paraId="747AFCAB" w14:textId="4F2FB816" w:rsidR="00FF19A9" w:rsidRPr="001019E9" w:rsidRDefault="00FF19A9" w:rsidP="00FF19A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Regarding sponsorships, up to $1,300, some in PayPal, Jeff reviewed the current list, there are some to follow up. </w:t>
      </w:r>
    </w:p>
    <w:p w14:paraId="7010CA59" w14:textId="4AE2E8A8" w:rsidR="00FF19A9" w:rsidRPr="001019E9" w:rsidRDefault="00FF19A9" w:rsidP="00FF19A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There are sponsorship forms on the website.</w:t>
      </w:r>
    </w:p>
    <w:p w14:paraId="59876DE8" w14:textId="77777777" w:rsidR="00FF19A9" w:rsidRPr="001019E9" w:rsidRDefault="00FF19A9" w:rsidP="00FF19A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Info will be coming out regarding uniform ordering. </w:t>
      </w:r>
    </w:p>
    <w:p w14:paraId="1116DF63" w14:textId="77777777" w:rsidR="00FF19A9" w:rsidRPr="001019E9" w:rsidRDefault="00FF19A9" w:rsidP="00FF19A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Discussion regarding increasing the registration costs. </w:t>
      </w:r>
    </w:p>
    <w:p w14:paraId="5E919009" w14:textId="77777777" w:rsidR="00FF19A9" w:rsidRPr="001019E9" w:rsidRDefault="00FF19A9" w:rsidP="00FF19A9">
      <w:pPr>
        <w:pStyle w:val="ListParagraph"/>
        <w:numPr>
          <w:ilvl w:val="1"/>
          <w:numId w:val="21"/>
        </w:numPr>
        <w:rPr>
          <w:sz w:val="20"/>
        </w:rPr>
      </w:pPr>
      <w:proofErr w:type="spellStart"/>
      <w:r w:rsidRPr="001019E9">
        <w:rPr>
          <w:sz w:val="20"/>
        </w:rPr>
        <w:t>Sportsmanager</w:t>
      </w:r>
      <w:proofErr w:type="spellEnd"/>
      <w:r w:rsidRPr="001019E9">
        <w:rPr>
          <w:sz w:val="20"/>
        </w:rPr>
        <w:t xml:space="preserve"> takes about 5% per registration, and per kid costs are increasing</w:t>
      </w:r>
    </w:p>
    <w:p w14:paraId="10E48E47" w14:textId="77777777" w:rsidR="00FF19A9" w:rsidRPr="001019E9" w:rsidRDefault="00FF19A9" w:rsidP="00FF19A9">
      <w:pPr>
        <w:pStyle w:val="ListParagraph"/>
        <w:numPr>
          <w:ilvl w:val="1"/>
          <w:numId w:val="21"/>
        </w:numPr>
        <w:rPr>
          <w:sz w:val="20"/>
        </w:rPr>
      </w:pPr>
      <w:r w:rsidRPr="001019E9">
        <w:rPr>
          <w:sz w:val="20"/>
        </w:rPr>
        <w:t>There is talk of using an alternative software</w:t>
      </w:r>
    </w:p>
    <w:p w14:paraId="25BE95E3" w14:textId="77777777" w:rsidR="00FF19A9" w:rsidRPr="001019E9" w:rsidRDefault="00FF19A9" w:rsidP="00FF19A9">
      <w:pPr>
        <w:pStyle w:val="ListParagraph"/>
        <w:numPr>
          <w:ilvl w:val="1"/>
          <w:numId w:val="21"/>
        </w:numPr>
        <w:rPr>
          <w:sz w:val="20"/>
        </w:rPr>
      </w:pPr>
      <w:r w:rsidRPr="001019E9">
        <w:rPr>
          <w:sz w:val="20"/>
        </w:rPr>
        <w:t>Greg suggested putting in a proposal for the next meeting to increase rates</w:t>
      </w:r>
    </w:p>
    <w:p w14:paraId="6ECBC6A1" w14:textId="77777777" w:rsidR="00FF19A9" w:rsidRPr="001019E9" w:rsidRDefault="00FF19A9" w:rsidP="00FF19A9">
      <w:pPr>
        <w:pStyle w:val="ListParagraph"/>
        <w:numPr>
          <w:ilvl w:val="1"/>
          <w:numId w:val="21"/>
        </w:numPr>
        <w:rPr>
          <w:sz w:val="20"/>
        </w:rPr>
      </w:pPr>
      <w:r w:rsidRPr="001019E9">
        <w:rPr>
          <w:sz w:val="20"/>
        </w:rPr>
        <w:t>Brandon suggested a $10 increase across age groups, with the exception of the youngest</w:t>
      </w:r>
    </w:p>
    <w:p w14:paraId="2317B37B" w14:textId="77777777" w:rsidR="00FF19A9" w:rsidRPr="001019E9" w:rsidRDefault="00FF19A9" w:rsidP="00FF19A9">
      <w:pPr>
        <w:pStyle w:val="ListParagraph"/>
        <w:numPr>
          <w:ilvl w:val="2"/>
          <w:numId w:val="21"/>
        </w:numPr>
        <w:rPr>
          <w:sz w:val="20"/>
        </w:rPr>
      </w:pPr>
      <w:r w:rsidRPr="001019E9">
        <w:rPr>
          <w:sz w:val="20"/>
        </w:rPr>
        <w:t>U5: $55 to $60</w:t>
      </w:r>
    </w:p>
    <w:p w14:paraId="2D77DC08" w14:textId="6A40F8BE" w:rsidR="007F4A39" w:rsidRPr="001019E9" w:rsidRDefault="007F4A39" w:rsidP="00FF19A9">
      <w:pPr>
        <w:pStyle w:val="ListParagraph"/>
        <w:numPr>
          <w:ilvl w:val="2"/>
          <w:numId w:val="21"/>
        </w:numPr>
        <w:rPr>
          <w:sz w:val="20"/>
        </w:rPr>
      </w:pPr>
      <w:r w:rsidRPr="001019E9">
        <w:rPr>
          <w:sz w:val="20"/>
        </w:rPr>
        <w:t>U6: $70 to $75</w:t>
      </w:r>
    </w:p>
    <w:p w14:paraId="321C0E6F" w14:textId="77777777" w:rsidR="00FF19A9" w:rsidRPr="001019E9" w:rsidRDefault="00FF19A9" w:rsidP="00FF19A9">
      <w:pPr>
        <w:pStyle w:val="ListParagraph"/>
        <w:numPr>
          <w:ilvl w:val="2"/>
          <w:numId w:val="21"/>
        </w:numPr>
        <w:rPr>
          <w:sz w:val="20"/>
        </w:rPr>
      </w:pPr>
      <w:r w:rsidRPr="001019E9">
        <w:rPr>
          <w:sz w:val="20"/>
        </w:rPr>
        <w:t>U8: $75 to $85</w:t>
      </w:r>
    </w:p>
    <w:p w14:paraId="231DD78C" w14:textId="0BFDDDD8" w:rsidR="00FF19A9" w:rsidRPr="001019E9" w:rsidRDefault="00FF19A9" w:rsidP="00FF19A9">
      <w:pPr>
        <w:pStyle w:val="ListParagraph"/>
        <w:numPr>
          <w:ilvl w:val="2"/>
          <w:numId w:val="21"/>
        </w:numPr>
        <w:rPr>
          <w:sz w:val="20"/>
        </w:rPr>
      </w:pPr>
      <w:r w:rsidRPr="001019E9">
        <w:rPr>
          <w:sz w:val="20"/>
        </w:rPr>
        <w:t xml:space="preserve">Travel:  </w:t>
      </w:r>
      <w:r w:rsidR="007F4A39" w:rsidRPr="001019E9">
        <w:rPr>
          <w:sz w:val="20"/>
        </w:rPr>
        <w:t>$85 to $95</w:t>
      </w:r>
    </w:p>
    <w:p w14:paraId="7A9A3B2B" w14:textId="576BC6C4" w:rsidR="007F4A39" w:rsidRPr="001019E9" w:rsidRDefault="007F4A39" w:rsidP="007F4A39">
      <w:pPr>
        <w:pStyle w:val="ListParagraph"/>
        <w:numPr>
          <w:ilvl w:val="2"/>
          <w:numId w:val="21"/>
        </w:numPr>
        <w:rPr>
          <w:sz w:val="20"/>
        </w:rPr>
      </w:pPr>
      <w:r w:rsidRPr="001019E9">
        <w:rPr>
          <w:sz w:val="20"/>
        </w:rPr>
        <w:t>TOPS: $50</w:t>
      </w:r>
    </w:p>
    <w:p w14:paraId="5CB5277E" w14:textId="409CBFB4" w:rsidR="007F4A39" w:rsidRPr="001019E9" w:rsidRDefault="007F4A39" w:rsidP="007F4A39">
      <w:pPr>
        <w:pStyle w:val="ListParagraph"/>
        <w:numPr>
          <w:ilvl w:val="1"/>
          <w:numId w:val="21"/>
        </w:numPr>
        <w:rPr>
          <w:sz w:val="20"/>
        </w:rPr>
      </w:pPr>
      <w:r w:rsidRPr="001019E9">
        <w:rPr>
          <w:sz w:val="20"/>
        </w:rPr>
        <w:t xml:space="preserve">Discussion on whether to start this in spring or fall. </w:t>
      </w:r>
    </w:p>
    <w:p w14:paraId="4993A7E4" w14:textId="1622184B" w:rsidR="007F4A39" w:rsidRPr="001019E9" w:rsidRDefault="007F4A39" w:rsidP="007F4A39">
      <w:pPr>
        <w:pStyle w:val="ListParagraph"/>
        <w:numPr>
          <w:ilvl w:val="1"/>
          <w:numId w:val="21"/>
        </w:numPr>
        <w:rPr>
          <w:sz w:val="20"/>
        </w:rPr>
      </w:pPr>
      <w:r w:rsidRPr="001019E9">
        <w:rPr>
          <w:sz w:val="20"/>
        </w:rPr>
        <w:t>For next meeting, take the proposed new rates, add some clarification from the budget docs, be ready to vote in the April meeting</w:t>
      </w:r>
    </w:p>
    <w:p w14:paraId="48418F45" w14:textId="60A0548F" w:rsidR="007F4A39" w:rsidRDefault="007F4A39" w:rsidP="007F4A39">
      <w:pPr>
        <w:rPr>
          <w:b/>
          <w:sz w:val="20"/>
        </w:rPr>
      </w:pPr>
      <w:r>
        <w:rPr>
          <w:b/>
          <w:sz w:val="20"/>
        </w:rPr>
        <w:t>President:</w:t>
      </w:r>
    </w:p>
    <w:p w14:paraId="02931BDB" w14:textId="30F6E3AF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Registration numbers are strong. </w:t>
      </w:r>
    </w:p>
    <w:p w14:paraId="35664F24" w14:textId="6876D756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There was a drop in U12 boys, but increase in U14 boys. Also there is a U16 </w:t>
      </w:r>
      <w:proofErr w:type="gramStart"/>
      <w:r w:rsidRPr="001019E9">
        <w:rPr>
          <w:sz w:val="20"/>
        </w:rPr>
        <w:t>girls</w:t>
      </w:r>
      <w:proofErr w:type="gramEnd"/>
      <w:r w:rsidRPr="001019E9">
        <w:rPr>
          <w:sz w:val="20"/>
        </w:rPr>
        <w:t xml:space="preserve"> team. </w:t>
      </w:r>
    </w:p>
    <w:p w14:paraId="44C58472" w14:textId="75B7334A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Most registration numbers are running close to normal. </w:t>
      </w:r>
    </w:p>
    <w:p w14:paraId="322FFAD9" w14:textId="77777777" w:rsidR="007F4A39" w:rsidRDefault="007F4A39" w:rsidP="007F4A39">
      <w:pPr>
        <w:rPr>
          <w:b/>
          <w:sz w:val="20"/>
        </w:rPr>
      </w:pPr>
    </w:p>
    <w:p w14:paraId="3615A5D2" w14:textId="16E5ABAD" w:rsidR="007F4A39" w:rsidRDefault="007F4A39" w:rsidP="007F4A39">
      <w:pPr>
        <w:rPr>
          <w:b/>
          <w:sz w:val="20"/>
        </w:rPr>
      </w:pPr>
      <w:r>
        <w:rPr>
          <w:b/>
          <w:sz w:val="20"/>
        </w:rPr>
        <w:t>Programs/Development:</w:t>
      </w:r>
    </w:p>
    <w:p w14:paraId="778726BA" w14:textId="2FCA4D58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Still having coach support in practices, clinics on Fridays for multiple age groups</w:t>
      </w:r>
    </w:p>
    <w:p w14:paraId="5F648EE2" w14:textId="3080C3CD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lastRenderedPageBreak/>
        <w:t>These clinics are charging the U10, U12, U14 a nominal fee, but no charge for U8 because this will be in lieu of a weekday practice</w:t>
      </w:r>
    </w:p>
    <w:p w14:paraId="1271BD88" w14:textId="6A54D3E1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Davie will announce the change in weekly schedule because of the Friday clinics. Coaches will be asked to sign up for 1 Friday. Board members as well to ensure accountability</w:t>
      </w:r>
    </w:p>
    <w:p w14:paraId="387E8F86" w14:textId="384697FA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Coach kickoff will be held 3/24, with Ian</w:t>
      </w:r>
    </w:p>
    <w:p w14:paraId="4B23D246" w14:textId="6BB8D29B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Sridhar is looking to schedule some goal keeper sessions</w:t>
      </w:r>
    </w:p>
    <w:p w14:paraId="074135C7" w14:textId="77777777" w:rsidR="007F4A39" w:rsidRDefault="007F4A39" w:rsidP="007F4A39">
      <w:pPr>
        <w:rPr>
          <w:b/>
          <w:sz w:val="20"/>
        </w:rPr>
      </w:pPr>
    </w:p>
    <w:p w14:paraId="098619E4" w14:textId="13C8D261" w:rsidR="007F4A39" w:rsidRDefault="007F4A39" w:rsidP="007F4A39">
      <w:pPr>
        <w:rPr>
          <w:b/>
          <w:sz w:val="20"/>
        </w:rPr>
      </w:pPr>
      <w:r>
        <w:rPr>
          <w:b/>
          <w:sz w:val="20"/>
        </w:rPr>
        <w:t>TOPS:</w:t>
      </w:r>
    </w:p>
    <w:p w14:paraId="789C006A" w14:textId="3715F7B1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There are 9 returning coaches, needs more, but will liaise with the high school</w:t>
      </w:r>
    </w:p>
    <w:p w14:paraId="3A4D006C" w14:textId="6CA9AD4D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Dan is coordinating with Holden Soccer to look at helping with their unified teams</w:t>
      </w:r>
    </w:p>
    <w:p w14:paraId="69152E9A" w14:textId="3D498B1A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Dan is coordinating with Ma Youth Soccer TOPS rep to look at exploring other programs, get ideas</w:t>
      </w:r>
    </w:p>
    <w:p w14:paraId="446A4E45" w14:textId="77777777" w:rsidR="007F4A39" w:rsidRDefault="007F4A39" w:rsidP="007F4A39">
      <w:pPr>
        <w:rPr>
          <w:b/>
          <w:sz w:val="20"/>
        </w:rPr>
      </w:pPr>
    </w:p>
    <w:p w14:paraId="48AFBD8D" w14:textId="5616A102" w:rsidR="007F4A39" w:rsidRDefault="007F4A39" w:rsidP="007F4A39">
      <w:pPr>
        <w:rPr>
          <w:b/>
          <w:sz w:val="20"/>
        </w:rPr>
      </w:pPr>
      <w:r>
        <w:rPr>
          <w:b/>
          <w:sz w:val="20"/>
        </w:rPr>
        <w:t>BOYS Travel:</w:t>
      </w:r>
    </w:p>
    <w:p w14:paraId="1907AA22" w14:textId="0A4D6FBB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U10 had issues after rostering because some information was shared, which created a ripple effect which changed some rosters at U10 and U12</w:t>
      </w:r>
    </w:p>
    <w:p w14:paraId="2765DFF5" w14:textId="56B188EA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A group of board members met and made some adjustments</w:t>
      </w:r>
    </w:p>
    <w:p w14:paraId="68711EA5" w14:textId="4331A385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Issue with U14 and out-of-town kids, </w:t>
      </w:r>
      <w:proofErr w:type="spellStart"/>
      <w:r w:rsidRPr="001019E9">
        <w:rPr>
          <w:sz w:val="20"/>
        </w:rPr>
        <w:t>Chantalle</w:t>
      </w:r>
      <w:proofErr w:type="spellEnd"/>
      <w:r w:rsidRPr="001019E9">
        <w:rPr>
          <w:sz w:val="20"/>
        </w:rPr>
        <w:t xml:space="preserve"> to be looking at options</w:t>
      </w:r>
    </w:p>
    <w:p w14:paraId="3DAFD8B3" w14:textId="77777777" w:rsidR="001019E9" w:rsidRDefault="001019E9" w:rsidP="007F4A39">
      <w:pPr>
        <w:rPr>
          <w:b/>
          <w:sz w:val="20"/>
        </w:rPr>
      </w:pPr>
    </w:p>
    <w:p w14:paraId="42A4B146" w14:textId="5DDD9AB9" w:rsidR="007F4A39" w:rsidRDefault="007F4A39" w:rsidP="007F4A39">
      <w:pPr>
        <w:rPr>
          <w:b/>
          <w:sz w:val="20"/>
        </w:rPr>
      </w:pPr>
      <w:r>
        <w:rPr>
          <w:b/>
          <w:sz w:val="20"/>
        </w:rPr>
        <w:t>GIRLS Travel:</w:t>
      </w:r>
    </w:p>
    <w:p w14:paraId="16308150" w14:textId="3CA7FA25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Matt has fielded a few parent complaints, but this resulted in no roster changes</w:t>
      </w:r>
    </w:p>
    <w:p w14:paraId="715DF5B4" w14:textId="7D20520B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The board discussed that there is a policy regarding moving kids up, but this was never formalized and needs tweaking and ensuring proper protocols</w:t>
      </w:r>
    </w:p>
    <w:p w14:paraId="06C6365D" w14:textId="32EDCDF3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Policy is based on the league proposing the change, not the parent dictating their child’s placement</w:t>
      </w:r>
    </w:p>
    <w:p w14:paraId="2694BB9A" w14:textId="77777777" w:rsidR="007F4A39" w:rsidRDefault="007F4A39" w:rsidP="007F4A39">
      <w:pPr>
        <w:rPr>
          <w:b/>
          <w:sz w:val="20"/>
        </w:rPr>
      </w:pPr>
    </w:p>
    <w:p w14:paraId="16D1604C" w14:textId="2764774D" w:rsidR="007F4A39" w:rsidRDefault="007F4A39" w:rsidP="007F4A39">
      <w:pPr>
        <w:rPr>
          <w:b/>
          <w:sz w:val="20"/>
        </w:rPr>
      </w:pPr>
      <w:r>
        <w:rPr>
          <w:b/>
          <w:sz w:val="20"/>
        </w:rPr>
        <w:t>U8:</w:t>
      </w:r>
    </w:p>
    <w:p w14:paraId="79680A6A" w14:textId="2D3F3618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Teams are settled</w:t>
      </w:r>
    </w:p>
    <w:p w14:paraId="0BE00C29" w14:textId="641737CD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Referee training, details, logistics are still needed</w:t>
      </w:r>
    </w:p>
    <w:p w14:paraId="3AD3A2BE" w14:textId="591FAD62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Dave will inform coaches regarding the 3/24 coach kickoff, join the meeting with the travel coaches</w:t>
      </w:r>
    </w:p>
    <w:p w14:paraId="63309060" w14:textId="747391A1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Dave and Jeff to coordinate regarding referee training</w:t>
      </w:r>
    </w:p>
    <w:p w14:paraId="79029DFB" w14:textId="2ADF080B" w:rsidR="007F4A39" w:rsidRDefault="007F4A39" w:rsidP="007F4A39">
      <w:pPr>
        <w:rPr>
          <w:b/>
          <w:sz w:val="20"/>
        </w:rPr>
      </w:pPr>
      <w:r>
        <w:rPr>
          <w:b/>
          <w:sz w:val="20"/>
        </w:rPr>
        <w:t>U4/5/6</w:t>
      </w:r>
    </w:p>
    <w:p w14:paraId="41B72A50" w14:textId="3AC7B12C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Almost full at every age group</w:t>
      </w:r>
    </w:p>
    <w:p w14:paraId="045B39DE" w14:textId="77777777" w:rsidR="007F4A39" w:rsidRDefault="007F4A39" w:rsidP="007F4A39">
      <w:pPr>
        <w:rPr>
          <w:b/>
          <w:sz w:val="20"/>
        </w:rPr>
      </w:pPr>
    </w:p>
    <w:p w14:paraId="6A8A4C7E" w14:textId="20AEAD3E" w:rsidR="007F4A39" w:rsidRDefault="007F4A39" w:rsidP="007F4A39">
      <w:pPr>
        <w:rPr>
          <w:b/>
          <w:sz w:val="20"/>
        </w:rPr>
      </w:pPr>
      <w:r>
        <w:rPr>
          <w:b/>
          <w:sz w:val="20"/>
        </w:rPr>
        <w:t>Fields:</w:t>
      </w:r>
    </w:p>
    <w:p w14:paraId="56A55B5C" w14:textId="72132C67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22 teams will primarily use turf</w:t>
      </w:r>
    </w:p>
    <w:p w14:paraId="667A04B3" w14:textId="2FA0149E" w:rsidR="007F4A39" w:rsidRPr="001019E9" w:rsidRDefault="007F4A3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Brandon is still coordinating with coaches, looking at arranging schedules</w:t>
      </w:r>
      <w:r w:rsidR="001019E9" w:rsidRPr="001019E9">
        <w:rPr>
          <w:sz w:val="20"/>
        </w:rPr>
        <w:t>. Still finalizing</w:t>
      </w:r>
    </w:p>
    <w:p w14:paraId="29D01AC7" w14:textId="7CE6677B" w:rsidR="001019E9" w:rsidRPr="001019E9" w:rsidRDefault="001019E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Estimated 1</w:t>
      </w:r>
      <w:r w:rsidRPr="001019E9">
        <w:rPr>
          <w:sz w:val="20"/>
          <w:vertAlign w:val="superscript"/>
        </w:rPr>
        <w:t>st</w:t>
      </w:r>
      <w:r w:rsidRPr="001019E9">
        <w:rPr>
          <w:sz w:val="20"/>
        </w:rPr>
        <w:t xml:space="preserve"> week of travel practice is week of 3/24, but probably limited practice</w:t>
      </w:r>
    </w:p>
    <w:p w14:paraId="2CE0C1B6" w14:textId="65176CA2" w:rsidR="001019E9" w:rsidRPr="001019E9" w:rsidRDefault="001019E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Greg asked if we wanted to put money or a sponsor to keep </w:t>
      </w:r>
      <w:proofErr w:type="spellStart"/>
      <w:r w:rsidRPr="001019E9">
        <w:rPr>
          <w:sz w:val="20"/>
        </w:rPr>
        <w:t>Lemansky</w:t>
      </w:r>
      <w:proofErr w:type="spellEnd"/>
      <w:r w:rsidRPr="001019E9">
        <w:rPr>
          <w:sz w:val="20"/>
        </w:rPr>
        <w:t xml:space="preserve"> up. Discussion that other groups use the field, do not treat with respect. USA usage is not the majority, so likely not. </w:t>
      </w:r>
    </w:p>
    <w:p w14:paraId="19657A74" w14:textId="45D44CBD" w:rsidR="001019E9" w:rsidRPr="001019E9" w:rsidRDefault="001019E9" w:rsidP="007F4A3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Idea of getting a landscape company to treat field in exchange for a banner/signage</w:t>
      </w:r>
    </w:p>
    <w:p w14:paraId="1A979FA5" w14:textId="77777777" w:rsidR="001019E9" w:rsidRDefault="001019E9" w:rsidP="001019E9">
      <w:pPr>
        <w:rPr>
          <w:b/>
          <w:sz w:val="20"/>
        </w:rPr>
      </w:pPr>
    </w:p>
    <w:p w14:paraId="1069BD49" w14:textId="6D1C1233" w:rsidR="001019E9" w:rsidRDefault="001019E9" w:rsidP="001019E9">
      <w:pPr>
        <w:rPr>
          <w:b/>
          <w:sz w:val="20"/>
        </w:rPr>
      </w:pPr>
      <w:r>
        <w:rPr>
          <w:b/>
          <w:sz w:val="20"/>
        </w:rPr>
        <w:t>Equipment:</w:t>
      </w:r>
    </w:p>
    <w:p w14:paraId="438F577C" w14:textId="689790D8" w:rsidR="001019E9" w:rsidRPr="001019E9" w:rsidRDefault="001019E9" w:rsidP="001019E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lastRenderedPageBreak/>
        <w:t>Waiting on numbers to close on the order for jerseys (logo, sponsors – last day is Friday)</w:t>
      </w:r>
    </w:p>
    <w:p w14:paraId="63F5D274" w14:textId="458D37CF" w:rsidR="001019E9" w:rsidRPr="001019E9" w:rsidRDefault="001019E9" w:rsidP="001019E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 xml:space="preserve">Decision on using a single screen, with a small Auburn logo and large sponsor logo, both on front. </w:t>
      </w:r>
    </w:p>
    <w:p w14:paraId="00EAAA20" w14:textId="1044E272" w:rsidR="001019E9" w:rsidRPr="001019E9" w:rsidRDefault="001019E9" w:rsidP="001019E9">
      <w:pPr>
        <w:pStyle w:val="ListParagraph"/>
        <w:numPr>
          <w:ilvl w:val="0"/>
          <w:numId w:val="21"/>
        </w:numPr>
        <w:rPr>
          <w:sz w:val="20"/>
        </w:rPr>
      </w:pPr>
      <w:r w:rsidRPr="001019E9">
        <w:rPr>
          <w:sz w:val="20"/>
        </w:rPr>
        <w:t>If we are short on sponsors, decision to choose 2-3 recurring sponsors and double them up as sponsors for multiple teams</w:t>
      </w:r>
    </w:p>
    <w:p w14:paraId="598FACB3" w14:textId="77777777" w:rsidR="003516B1" w:rsidRPr="00DD5B75" w:rsidRDefault="003516B1">
      <w:pPr>
        <w:rPr>
          <w:b/>
          <w:sz w:val="20"/>
        </w:rPr>
      </w:pPr>
    </w:p>
    <w:p w14:paraId="61C60310" w14:textId="77777777" w:rsidR="009351CD" w:rsidRPr="00DD5B75" w:rsidRDefault="009351CD" w:rsidP="009351CD">
      <w:pPr>
        <w:pStyle w:val="ListParagraph"/>
        <w:rPr>
          <w:rFonts w:ascii="Calibri" w:hAnsi="Calibri"/>
          <w:b/>
          <w:sz w:val="20"/>
        </w:rPr>
      </w:pPr>
    </w:p>
    <w:p w14:paraId="3FADD64A" w14:textId="5DBEDD59" w:rsidR="00EE632F" w:rsidRPr="00DD5B75" w:rsidRDefault="00EE632F" w:rsidP="00EE632F">
      <w:pPr>
        <w:rPr>
          <w:sz w:val="20"/>
        </w:rPr>
      </w:pPr>
      <w:r w:rsidRPr="00DD5B75">
        <w:rPr>
          <w:sz w:val="20"/>
        </w:rPr>
        <w:t xml:space="preserve">Next </w:t>
      </w:r>
      <w:r w:rsidR="00471362" w:rsidRPr="00DD5B75">
        <w:rPr>
          <w:sz w:val="20"/>
        </w:rPr>
        <w:t xml:space="preserve">Board </w:t>
      </w:r>
      <w:r w:rsidRPr="00DD5B75">
        <w:rPr>
          <w:sz w:val="20"/>
        </w:rPr>
        <w:t xml:space="preserve">meeting </w:t>
      </w:r>
      <w:r w:rsidR="001019E9">
        <w:rPr>
          <w:sz w:val="20"/>
        </w:rPr>
        <w:t>4/14</w:t>
      </w:r>
      <w:r w:rsidRPr="00DD5B75">
        <w:rPr>
          <w:sz w:val="20"/>
        </w:rPr>
        <w:t>/1</w:t>
      </w:r>
      <w:r w:rsidR="001019E9">
        <w:rPr>
          <w:sz w:val="20"/>
        </w:rPr>
        <w:t>9</w:t>
      </w:r>
      <w:r w:rsidRPr="00DD5B75">
        <w:rPr>
          <w:sz w:val="20"/>
        </w:rPr>
        <w:t xml:space="preserve"> </w:t>
      </w:r>
      <w:r w:rsidR="00471362" w:rsidRPr="00DD5B75">
        <w:rPr>
          <w:sz w:val="20"/>
        </w:rPr>
        <w:t xml:space="preserve">at </w:t>
      </w:r>
      <w:r w:rsidR="00DD5B75" w:rsidRPr="00DD5B75">
        <w:rPr>
          <w:sz w:val="20"/>
        </w:rPr>
        <w:t>6</w:t>
      </w:r>
      <w:r w:rsidR="001019E9">
        <w:rPr>
          <w:sz w:val="20"/>
        </w:rPr>
        <w:t xml:space="preserve">:30 </w:t>
      </w:r>
      <w:r w:rsidRPr="00DD5B75">
        <w:rPr>
          <w:sz w:val="20"/>
        </w:rPr>
        <w:t>p</w:t>
      </w:r>
      <w:r w:rsidR="001019E9">
        <w:rPr>
          <w:sz w:val="20"/>
        </w:rPr>
        <w:t>.</w:t>
      </w:r>
      <w:r w:rsidRPr="00DD5B75">
        <w:rPr>
          <w:sz w:val="20"/>
        </w:rPr>
        <w:t>m</w:t>
      </w:r>
      <w:r w:rsidR="001019E9">
        <w:rPr>
          <w:sz w:val="20"/>
        </w:rPr>
        <w:t>.</w:t>
      </w:r>
      <w:r w:rsidRPr="00DD5B75">
        <w:rPr>
          <w:sz w:val="20"/>
        </w:rPr>
        <w:t xml:space="preserve"> at </w:t>
      </w:r>
      <w:proofErr w:type="spellStart"/>
      <w:r w:rsidR="008D2DFC" w:rsidRPr="00DD5B75">
        <w:rPr>
          <w:sz w:val="20"/>
        </w:rPr>
        <w:t>Pakachoag</w:t>
      </w:r>
      <w:proofErr w:type="spellEnd"/>
      <w:r w:rsidR="008D2DFC" w:rsidRPr="00DD5B75">
        <w:rPr>
          <w:sz w:val="20"/>
        </w:rPr>
        <w:t xml:space="preserve"> Church</w:t>
      </w:r>
      <w:r w:rsidRPr="00DD5B75">
        <w:rPr>
          <w:sz w:val="20"/>
        </w:rPr>
        <w:t xml:space="preserve"> </w:t>
      </w:r>
      <w:r w:rsidR="00DD5B75" w:rsidRPr="00DD5B75">
        <w:rPr>
          <w:sz w:val="20"/>
        </w:rPr>
        <w:t>(to be confirmed)</w:t>
      </w:r>
    </w:p>
    <w:p w14:paraId="62C3DE9E" w14:textId="3E621728" w:rsidR="00EE632F" w:rsidRPr="00DD5B75" w:rsidRDefault="00EE632F" w:rsidP="00EE632F">
      <w:pPr>
        <w:rPr>
          <w:sz w:val="20"/>
        </w:rPr>
      </w:pPr>
      <w:r w:rsidRPr="00DD5B75">
        <w:rPr>
          <w:sz w:val="20"/>
        </w:rPr>
        <w:t xml:space="preserve">Motion to adjourn – </w:t>
      </w:r>
      <w:r w:rsidR="001019E9">
        <w:rPr>
          <w:sz w:val="20"/>
        </w:rPr>
        <w:t>Greg</w:t>
      </w:r>
      <w:r w:rsidRPr="00DD5B75">
        <w:rPr>
          <w:sz w:val="20"/>
        </w:rPr>
        <w:t xml:space="preserve">, second </w:t>
      </w:r>
      <w:r w:rsidR="001019E9">
        <w:rPr>
          <w:sz w:val="20"/>
        </w:rPr>
        <w:t>John</w:t>
      </w:r>
      <w:r w:rsidRPr="00DD5B75">
        <w:rPr>
          <w:sz w:val="20"/>
        </w:rPr>
        <w:t xml:space="preserve">, carried. </w:t>
      </w:r>
    </w:p>
    <w:p w14:paraId="65299E6F" w14:textId="5BB7965F" w:rsidR="00EE632F" w:rsidRDefault="00945BFC" w:rsidP="00EE632F">
      <w:pPr>
        <w:rPr>
          <w:sz w:val="20"/>
        </w:rPr>
      </w:pPr>
      <w:r w:rsidRPr="00DD5B75">
        <w:rPr>
          <w:sz w:val="20"/>
        </w:rPr>
        <w:t>Meeting a</w:t>
      </w:r>
      <w:r w:rsidR="00EE632F" w:rsidRPr="00DD5B75">
        <w:rPr>
          <w:sz w:val="20"/>
        </w:rPr>
        <w:t xml:space="preserve">djourned </w:t>
      </w:r>
      <w:r w:rsidR="001019E9">
        <w:rPr>
          <w:sz w:val="20"/>
        </w:rPr>
        <w:t>8:10</w:t>
      </w:r>
      <w:r w:rsidR="003A28E6" w:rsidRPr="00DD5B75">
        <w:rPr>
          <w:sz w:val="20"/>
        </w:rPr>
        <w:t xml:space="preserve"> </w:t>
      </w:r>
      <w:r w:rsidR="00EE632F" w:rsidRPr="00DD5B75">
        <w:rPr>
          <w:sz w:val="20"/>
        </w:rPr>
        <w:t>p</w:t>
      </w:r>
      <w:r w:rsidR="003A28E6" w:rsidRPr="00DD5B75">
        <w:rPr>
          <w:sz w:val="20"/>
        </w:rPr>
        <w:t>.</w:t>
      </w:r>
      <w:r w:rsidR="00EE632F" w:rsidRPr="00DD5B75">
        <w:rPr>
          <w:sz w:val="20"/>
        </w:rPr>
        <w:t>m.</w:t>
      </w:r>
      <w:r w:rsidR="00EE632F">
        <w:rPr>
          <w:sz w:val="20"/>
        </w:rPr>
        <w:t xml:space="preserve"> </w:t>
      </w:r>
      <w:bookmarkStart w:id="0" w:name="_GoBack"/>
      <w:bookmarkEnd w:id="0"/>
    </w:p>
    <w:sectPr w:rsidR="00EE632F" w:rsidSect="00EE632F">
      <w:headerReference w:type="first" r:id="rId7"/>
      <w:pgSz w:w="12240" w:h="15840"/>
      <w:pgMar w:top="99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DE556" w14:textId="77777777" w:rsidR="00EF2001" w:rsidRDefault="00EF2001" w:rsidP="00DF2266">
      <w:pPr>
        <w:spacing w:after="0" w:line="240" w:lineRule="auto"/>
      </w:pPr>
      <w:r>
        <w:separator/>
      </w:r>
    </w:p>
  </w:endnote>
  <w:endnote w:type="continuationSeparator" w:id="0">
    <w:p w14:paraId="2AC7DF69" w14:textId="77777777" w:rsidR="00EF2001" w:rsidRDefault="00EF2001" w:rsidP="00DF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A2960" w14:textId="77777777" w:rsidR="00EF2001" w:rsidRDefault="00EF2001" w:rsidP="00DF2266">
      <w:pPr>
        <w:spacing w:after="0" w:line="240" w:lineRule="auto"/>
      </w:pPr>
      <w:r>
        <w:separator/>
      </w:r>
    </w:p>
  </w:footnote>
  <w:footnote w:type="continuationSeparator" w:id="0">
    <w:p w14:paraId="3909EC3E" w14:textId="77777777" w:rsidR="00EF2001" w:rsidRDefault="00EF2001" w:rsidP="00DF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5"/>
      <w:gridCol w:w="8095"/>
    </w:tblGrid>
    <w:tr w:rsidR="00A016CD" w14:paraId="19AAA80A" w14:textId="77777777" w:rsidTr="00FA212C">
      <w:tc>
        <w:tcPr>
          <w:tcW w:w="1255" w:type="dxa"/>
          <w:tcBorders>
            <w:bottom w:val="single" w:sz="4" w:space="0" w:color="auto"/>
          </w:tcBorders>
        </w:tcPr>
        <w:p w14:paraId="4D0FE012" w14:textId="3F4B60B3" w:rsidR="00A016CD" w:rsidRDefault="00A016CD" w:rsidP="00FA212C">
          <w:pPr>
            <w:jc w:val="center"/>
            <w:rPr>
              <w:sz w:val="44"/>
            </w:rPr>
          </w:pPr>
        </w:p>
      </w:tc>
      <w:tc>
        <w:tcPr>
          <w:tcW w:w="8095" w:type="dxa"/>
          <w:tcBorders>
            <w:bottom w:val="single" w:sz="4" w:space="0" w:color="auto"/>
          </w:tcBorders>
          <w:vAlign w:val="center"/>
        </w:tcPr>
        <w:p w14:paraId="7513F4FE" w14:textId="2A922E88" w:rsidR="00A016CD" w:rsidRDefault="00A016CD" w:rsidP="00FA212C">
          <w:pPr>
            <w:rPr>
              <w:sz w:val="44"/>
            </w:rPr>
          </w:pPr>
          <w:r>
            <w:rPr>
              <w:sz w:val="44"/>
            </w:rPr>
            <w:t xml:space="preserve">   </w:t>
          </w:r>
          <w:r w:rsidRPr="00DF2266">
            <w:rPr>
              <w:sz w:val="44"/>
            </w:rPr>
            <w:t>United Soccer of Auburn</w:t>
          </w:r>
        </w:p>
      </w:tc>
    </w:tr>
  </w:tbl>
  <w:p w14:paraId="10507A08" w14:textId="77777777" w:rsidR="00A016CD" w:rsidRPr="00FA212C" w:rsidRDefault="00A016CD" w:rsidP="00FA212C">
    <w:pPr>
      <w:spacing w:after="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31F7"/>
    <w:multiLevelType w:val="hybridMultilevel"/>
    <w:tmpl w:val="3EA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6B3A"/>
    <w:multiLevelType w:val="hybridMultilevel"/>
    <w:tmpl w:val="8000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5252"/>
    <w:multiLevelType w:val="hybridMultilevel"/>
    <w:tmpl w:val="A9A80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25C54"/>
    <w:multiLevelType w:val="hybridMultilevel"/>
    <w:tmpl w:val="BDC01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046B1"/>
    <w:multiLevelType w:val="hybridMultilevel"/>
    <w:tmpl w:val="6714E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48E4"/>
    <w:multiLevelType w:val="hybridMultilevel"/>
    <w:tmpl w:val="3DB84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C31A4"/>
    <w:multiLevelType w:val="hybridMultilevel"/>
    <w:tmpl w:val="BCCA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E226A"/>
    <w:multiLevelType w:val="hybridMultilevel"/>
    <w:tmpl w:val="D95C5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1760B"/>
    <w:multiLevelType w:val="hybridMultilevel"/>
    <w:tmpl w:val="5C24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D441F"/>
    <w:multiLevelType w:val="hybridMultilevel"/>
    <w:tmpl w:val="4D4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E40B5"/>
    <w:multiLevelType w:val="hybridMultilevel"/>
    <w:tmpl w:val="3392F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97682"/>
    <w:multiLevelType w:val="hybridMultilevel"/>
    <w:tmpl w:val="BDD8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D50CE"/>
    <w:multiLevelType w:val="hybridMultilevel"/>
    <w:tmpl w:val="6930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1732"/>
    <w:multiLevelType w:val="hybridMultilevel"/>
    <w:tmpl w:val="E160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0716F"/>
    <w:multiLevelType w:val="hybridMultilevel"/>
    <w:tmpl w:val="FDDE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0335"/>
    <w:multiLevelType w:val="hybridMultilevel"/>
    <w:tmpl w:val="8098B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273AD"/>
    <w:multiLevelType w:val="hybridMultilevel"/>
    <w:tmpl w:val="09E27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E1F2F"/>
    <w:multiLevelType w:val="hybridMultilevel"/>
    <w:tmpl w:val="FB48A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C5F95"/>
    <w:multiLevelType w:val="hybridMultilevel"/>
    <w:tmpl w:val="3308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90813"/>
    <w:multiLevelType w:val="hybridMultilevel"/>
    <w:tmpl w:val="BC06E774"/>
    <w:lvl w:ilvl="0" w:tplc="271A955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F20F75"/>
    <w:multiLevelType w:val="hybridMultilevel"/>
    <w:tmpl w:val="565E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7"/>
  </w:num>
  <w:num w:numId="5">
    <w:abstractNumId w:val="10"/>
  </w:num>
  <w:num w:numId="6">
    <w:abstractNumId w:val="14"/>
  </w:num>
  <w:num w:numId="7">
    <w:abstractNumId w:val="18"/>
  </w:num>
  <w:num w:numId="8">
    <w:abstractNumId w:val="11"/>
  </w:num>
  <w:num w:numId="9">
    <w:abstractNumId w:val="5"/>
  </w:num>
  <w:num w:numId="10">
    <w:abstractNumId w:val="8"/>
  </w:num>
  <w:num w:numId="11">
    <w:abstractNumId w:val="17"/>
  </w:num>
  <w:num w:numId="12">
    <w:abstractNumId w:val="16"/>
  </w:num>
  <w:num w:numId="13">
    <w:abstractNumId w:val="6"/>
  </w:num>
  <w:num w:numId="14">
    <w:abstractNumId w:val="3"/>
  </w:num>
  <w:num w:numId="15">
    <w:abstractNumId w:val="15"/>
  </w:num>
  <w:num w:numId="16">
    <w:abstractNumId w:val="20"/>
  </w:num>
  <w:num w:numId="17">
    <w:abstractNumId w:val="9"/>
  </w:num>
  <w:num w:numId="18">
    <w:abstractNumId w:val="2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55"/>
    <w:rsid w:val="000101AC"/>
    <w:rsid w:val="00036BFA"/>
    <w:rsid w:val="00046F6D"/>
    <w:rsid w:val="00065E4F"/>
    <w:rsid w:val="0006683D"/>
    <w:rsid w:val="000E7EC6"/>
    <w:rsid w:val="000F2E61"/>
    <w:rsid w:val="001019E9"/>
    <w:rsid w:val="00117EA5"/>
    <w:rsid w:val="0013123B"/>
    <w:rsid w:val="001607E6"/>
    <w:rsid w:val="00170BE7"/>
    <w:rsid w:val="001A61C4"/>
    <w:rsid w:val="001A6B30"/>
    <w:rsid w:val="001B3F85"/>
    <w:rsid w:val="001C3E25"/>
    <w:rsid w:val="001C7A27"/>
    <w:rsid w:val="001E3B68"/>
    <w:rsid w:val="001F5021"/>
    <w:rsid w:val="001F7854"/>
    <w:rsid w:val="00212445"/>
    <w:rsid w:val="00215F3C"/>
    <w:rsid w:val="002635C1"/>
    <w:rsid w:val="00286BD3"/>
    <w:rsid w:val="002978AE"/>
    <w:rsid w:val="003516B1"/>
    <w:rsid w:val="00377948"/>
    <w:rsid w:val="003A28E6"/>
    <w:rsid w:val="003D2D63"/>
    <w:rsid w:val="003F66A9"/>
    <w:rsid w:val="00403F80"/>
    <w:rsid w:val="00421341"/>
    <w:rsid w:val="004333BB"/>
    <w:rsid w:val="00466B9A"/>
    <w:rsid w:val="00471362"/>
    <w:rsid w:val="00471AD9"/>
    <w:rsid w:val="004A7C16"/>
    <w:rsid w:val="004E29A4"/>
    <w:rsid w:val="0050100B"/>
    <w:rsid w:val="00537369"/>
    <w:rsid w:val="00547951"/>
    <w:rsid w:val="00563A9F"/>
    <w:rsid w:val="00583536"/>
    <w:rsid w:val="005A0A92"/>
    <w:rsid w:val="005A7D95"/>
    <w:rsid w:val="005C5140"/>
    <w:rsid w:val="005E18A0"/>
    <w:rsid w:val="00601B91"/>
    <w:rsid w:val="006037B4"/>
    <w:rsid w:val="00616B00"/>
    <w:rsid w:val="00637D4F"/>
    <w:rsid w:val="006465A8"/>
    <w:rsid w:val="00661B59"/>
    <w:rsid w:val="0066753C"/>
    <w:rsid w:val="00670BB5"/>
    <w:rsid w:val="006725FC"/>
    <w:rsid w:val="006817E1"/>
    <w:rsid w:val="00712D87"/>
    <w:rsid w:val="007509AE"/>
    <w:rsid w:val="00786250"/>
    <w:rsid w:val="00790DFB"/>
    <w:rsid w:val="00793954"/>
    <w:rsid w:val="007C4322"/>
    <w:rsid w:val="007C677C"/>
    <w:rsid w:val="007F4A39"/>
    <w:rsid w:val="007F7226"/>
    <w:rsid w:val="008122C1"/>
    <w:rsid w:val="0081231A"/>
    <w:rsid w:val="00824043"/>
    <w:rsid w:val="00851EE8"/>
    <w:rsid w:val="00853D80"/>
    <w:rsid w:val="00880B68"/>
    <w:rsid w:val="008916E2"/>
    <w:rsid w:val="008D2DFC"/>
    <w:rsid w:val="008D363C"/>
    <w:rsid w:val="008D699B"/>
    <w:rsid w:val="008F51AE"/>
    <w:rsid w:val="009351CD"/>
    <w:rsid w:val="00945BFC"/>
    <w:rsid w:val="00955EC1"/>
    <w:rsid w:val="00981871"/>
    <w:rsid w:val="009B2671"/>
    <w:rsid w:val="009E0485"/>
    <w:rsid w:val="00A016CD"/>
    <w:rsid w:val="00A324A8"/>
    <w:rsid w:val="00A53C7A"/>
    <w:rsid w:val="00A62B3F"/>
    <w:rsid w:val="00A748C3"/>
    <w:rsid w:val="00A84652"/>
    <w:rsid w:val="00AC12EE"/>
    <w:rsid w:val="00AD179A"/>
    <w:rsid w:val="00AD59C3"/>
    <w:rsid w:val="00AE2E4F"/>
    <w:rsid w:val="00AF6BA0"/>
    <w:rsid w:val="00B01555"/>
    <w:rsid w:val="00B052D7"/>
    <w:rsid w:val="00B071E5"/>
    <w:rsid w:val="00B15693"/>
    <w:rsid w:val="00B30576"/>
    <w:rsid w:val="00B41374"/>
    <w:rsid w:val="00BD1092"/>
    <w:rsid w:val="00BD53F1"/>
    <w:rsid w:val="00C326A1"/>
    <w:rsid w:val="00C623C9"/>
    <w:rsid w:val="00C6730A"/>
    <w:rsid w:val="00C701F0"/>
    <w:rsid w:val="00C759F5"/>
    <w:rsid w:val="00CE5DE0"/>
    <w:rsid w:val="00CF1421"/>
    <w:rsid w:val="00D1039B"/>
    <w:rsid w:val="00D20F78"/>
    <w:rsid w:val="00D26593"/>
    <w:rsid w:val="00D64819"/>
    <w:rsid w:val="00D66821"/>
    <w:rsid w:val="00D6682C"/>
    <w:rsid w:val="00D850B9"/>
    <w:rsid w:val="00D94443"/>
    <w:rsid w:val="00D96343"/>
    <w:rsid w:val="00DB4FD2"/>
    <w:rsid w:val="00DC4544"/>
    <w:rsid w:val="00DD5B75"/>
    <w:rsid w:val="00DF2266"/>
    <w:rsid w:val="00E55C6F"/>
    <w:rsid w:val="00E601BD"/>
    <w:rsid w:val="00E7368F"/>
    <w:rsid w:val="00E76972"/>
    <w:rsid w:val="00E81894"/>
    <w:rsid w:val="00E81E36"/>
    <w:rsid w:val="00E849FA"/>
    <w:rsid w:val="00EA4201"/>
    <w:rsid w:val="00EB1232"/>
    <w:rsid w:val="00EC38DD"/>
    <w:rsid w:val="00ED1FBD"/>
    <w:rsid w:val="00ED7C87"/>
    <w:rsid w:val="00EE632F"/>
    <w:rsid w:val="00EF2001"/>
    <w:rsid w:val="00EF7A41"/>
    <w:rsid w:val="00F140D7"/>
    <w:rsid w:val="00F15E7A"/>
    <w:rsid w:val="00F270B0"/>
    <w:rsid w:val="00F6432F"/>
    <w:rsid w:val="00F91651"/>
    <w:rsid w:val="00FA10E3"/>
    <w:rsid w:val="00FA212C"/>
    <w:rsid w:val="00FB688F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0A6A3"/>
  <w15:chartTrackingRefBased/>
  <w15:docId w15:val="{754017E9-617E-48DF-BA0B-FA42E810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15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122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266"/>
  </w:style>
  <w:style w:type="paragraph" w:styleId="Footer">
    <w:name w:val="footer"/>
    <w:basedOn w:val="Normal"/>
    <w:link w:val="Foot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266"/>
  </w:style>
  <w:style w:type="table" w:styleId="TableGrid">
    <w:name w:val="Table Grid"/>
    <w:basedOn w:val="TableNormal"/>
    <w:uiPriority w:val="39"/>
    <w:rsid w:val="00A01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John Staley</cp:lastModifiedBy>
  <cp:revision>3</cp:revision>
  <cp:lastPrinted>2014-05-18T12:13:00Z</cp:lastPrinted>
  <dcterms:created xsi:type="dcterms:W3CDTF">2019-03-13T01:21:00Z</dcterms:created>
  <dcterms:modified xsi:type="dcterms:W3CDTF">2019-03-13T01:50:00Z</dcterms:modified>
</cp:coreProperties>
</file>