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B9BF0" w14:textId="77777777" w:rsidR="00067216" w:rsidRDefault="009434AB">
      <w:pPr>
        <w:jc w:val="center"/>
      </w:pPr>
      <w:bookmarkStart w:id="0" w:name="_GoBack"/>
      <w:bookmarkEnd w:id="0"/>
      <w:r>
        <w:t>WSA Intramural Pre-season Notes</w:t>
      </w:r>
    </w:p>
    <w:p w14:paraId="3E9A189C" w14:textId="77777777" w:rsidR="00067216" w:rsidRDefault="00067216">
      <w:pPr>
        <w:jc w:val="center"/>
      </w:pPr>
    </w:p>
    <w:p w14:paraId="38AEEB05" w14:textId="77777777" w:rsidR="00067216" w:rsidRDefault="009434AB">
      <w:r>
        <w:t>All ages:</w:t>
      </w:r>
    </w:p>
    <w:p w14:paraId="297AEA32" w14:textId="77777777" w:rsidR="00067216" w:rsidRDefault="009434AB">
      <w:pPr>
        <w:numPr>
          <w:ilvl w:val="0"/>
          <w:numId w:val="1"/>
        </w:numPr>
        <w:contextualSpacing/>
      </w:pPr>
      <w:r>
        <w:t>Contact team coaches and have a discussion about the season and roles</w:t>
      </w:r>
    </w:p>
    <w:p w14:paraId="6B774FA9" w14:textId="77777777" w:rsidR="00067216" w:rsidRDefault="009434AB">
      <w:pPr>
        <w:numPr>
          <w:ilvl w:val="0"/>
          <w:numId w:val="1"/>
        </w:numPr>
        <w:contextualSpacing/>
      </w:pPr>
      <w:r>
        <w:t xml:space="preserve">Contact your team through </w:t>
      </w:r>
      <w:proofErr w:type="spellStart"/>
      <w:r>
        <w:t>SportsManager</w:t>
      </w:r>
      <w:proofErr w:type="spellEnd"/>
      <w:r>
        <w:t xml:space="preserve"> to introduce and provide details on the season</w:t>
      </w:r>
    </w:p>
    <w:p w14:paraId="5B37FBE1" w14:textId="77777777" w:rsidR="00067216" w:rsidRDefault="009434AB">
      <w:pPr>
        <w:numPr>
          <w:ilvl w:val="0"/>
          <w:numId w:val="1"/>
        </w:numPr>
        <w:contextualSpacing/>
      </w:pPr>
      <w:r>
        <w:t>Coaches licenses are highly encouraged and reimbursable through WSA</w:t>
      </w:r>
    </w:p>
    <w:p w14:paraId="0DC6DFC0" w14:textId="77777777" w:rsidR="00067216" w:rsidRDefault="009434AB">
      <w:pPr>
        <w:numPr>
          <w:ilvl w:val="0"/>
          <w:numId w:val="1"/>
        </w:numPr>
        <w:contextualSpacing/>
      </w:pPr>
      <w:r>
        <w:t>Password to coaches section of the website: wsa16</w:t>
      </w:r>
    </w:p>
    <w:p w14:paraId="218289A4" w14:textId="77777777" w:rsidR="00067216" w:rsidRDefault="009434AB">
      <w:hyperlink r:id="rId5">
        <w:r>
          <w:rPr>
            <w:color w:val="1155CC"/>
            <w:u w:val="single"/>
          </w:rPr>
          <w:t>https://www.wakefieldsoccer.org/coaches/ac</w:t>
        </w:r>
        <w:r>
          <w:rPr>
            <w:color w:val="1155CC"/>
            <w:u w:val="single"/>
          </w:rPr>
          <w:t>tive-coaches-only/coach-education/</w:t>
        </w:r>
      </w:hyperlink>
      <w:r>
        <w:t xml:space="preserve"> </w:t>
      </w:r>
    </w:p>
    <w:p w14:paraId="27E71798" w14:textId="77777777" w:rsidR="00067216" w:rsidRDefault="009434AB">
      <w:pPr>
        <w:numPr>
          <w:ilvl w:val="0"/>
          <w:numId w:val="3"/>
        </w:numPr>
        <w:contextualSpacing/>
      </w:pPr>
      <w:r>
        <w:t>Session plans provided by WSA DOC</w:t>
      </w:r>
    </w:p>
    <w:p w14:paraId="6780F2D7" w14:textId="77777777" w:rsidR="00067216" w:rsidRDefault="009434AB">
      <w:pPr>
        <w:numPr>
          <w:ilvl w:val="0"/>
          <w:numId w:val="3"/>
        </w:numPr>
        <w:contextualSpacing/>
      </w:pPr>
      <w:r>
        <w:t>Weather cancellations will be emailed by DOC to parents and coaches</w:t>
      </w:r>
    </w:p>
    <w:p w14:paraId="58F10D07" w14:textId="77777777" w:rsidR="00067216" w:rsidRDefault="009434AB">
      <w:pPr>
        <w:numPr>
          <w:ilvl w:val="0"/>
          <w:numId w:val="3"/>
        </w:numPr>
        <w:contextualSpacing/>
      </w:pPr>
      <w:r>
        <w:t xml:space="preserve">All people on the field MUST BE </w:t>
      </w:r>
      <w:proofErr w:type="spellStart"/>
      <w:r>
        <w:t>CORI’d</w:t>
      </w:r>
      <w:proofErr w:type="spellEnd"/>
      <w:r>
        <w:t xml:space="preserve">, contact Mike </w:t>
      </w:r>
      <w:proofErr w:type="spellStart"/>
      <w:r>
        <w:t>Kilkelly</w:t>
      </w:r>
      <w:proofErr w:type="spellEnd"/>
      <w:r>
        <w:t xml:space="preserve"> mkilkelly@aol.com</w:t>
      </w:r>
    </w:p>
    <w:p w14:paraId="328DA71A" w14:textId="77777777" w:rsidR="00067216" w:rsidRDefault="009434AB">
      <w:hyperlink r:id="rId6">
        <w:r>
          <w:rPr>
            <w:color w:val="1155CC"/>
            <w:u w:val="single"/>
          </w:rPr>
          <w:t>https://www.wakefieldsoccer.org/coaches/volunteer-to-coach/</w:t>
        </w:r>
      </w:hyperlink>
      <w:r>
        <w:t xml:space="preserve"> </w:t>
      </w:r>
    </w:p>
    <w:p w14:paraId="7F5056F3" w14:textId="77777777" w:rsidR="00067216" w:rsidRDefault="009434AB">
      <w:pPr>
        <w:ind w:left="720"/>
      </w:pPr>
      <w:r>
        <w:t>If not completed YOU CANNOT COACH</w:t>
      </w:r>
    </w:p>
    <w:p w14:paraId="4824A58F" w14:textId="77777777" w:rsidR="00067216" w:rsidRDefault="009434AB">
      <w:pPr>
        <w:numPr>
          <w:ilvl w:val="0"/>
          <w:numId w:val="5"/>
        </w:numPr>
        <w:contextualSpacing/>
      </w:pPr>
      <w:r>
        <w:t>Team numbers match flag numbers on the field i.e. Team 101 = flag 1 so players can find you by your flag</w:t>
      </w:r>
    </w:p>
    <w:p w14:paraId="40F02D66" w14:textId="77777777" w:rsidR="00067216" w:rsidRDefault="009434AB">
      <w:pPr>
        <w:numPr>
          <w:ilvl w:val="0"/>
          <w:numId w:val="5"/>
        </w:numPr>
        <w:contextualSpacing/>
      </w:pPr>
      <w:r>
        <w:t>General supplie</w:t>
      </w:r>
      <w:r>
        <w:t>s will be available including First Aid kits in a bin on the field</w:t>
      </w:r>
    </w:p>
    <w:p w14:paraId="590A82B6" w14:textId="77777777" w:rsidR="00067216" w:rsidRDefault="009434AB">
      <w:pPr>
        <w:numPr>
          <w:ilvl w:val="0"/>
          <w:numId w:val="5"/>
        </w:numPr>
        <w:contextualSpacing/>
      </w:pPr>
      <w:r>
        <w:t>Check registration of team players, i.e. allergies, disorders, comments, no photos and plan with coaches and parents</w:t>
      </w:r>
    </w:p>
    <w:p w14:paraId="03456619" w14:textId="77777777" w:rsidR="00067216" w:rsidRDefault="00067216"/>
    <w:p w14:paraId="186A88BA" w14:textId="77777777" w:rsidR="00067216" w:rsidRDefault="009434AB">
      <w:r>
        <w:t>Pre-K and K</w:t>
      </w:r>
    </w:p>
    <w:p w14:paraId="4A0C1187" w14:textId="77777777" w:rsidR="00067216" w:rsidRDefault="009434AB">
      <w:pPr>
        <w:numPr>
          <w:ilvl w:val="0"/>
          <w:numId w:val="4"/>
        </w:numPr>
        <w:contextualSpacing/>
      </w:pPr>
      <w:r>
        <w:t>Name tags can be helpful or plan on a team building exercis</w:t>
      </w:r>
      <w:r>
        <w:t>e to get to know everyone and the kids to get to know each other</w:t>
      </w:r>
    </w:p>
    <w:p w14:paraId="4C093D3C" w14:textId="77777777" w:rsidR="00067216" w:rsidRDefault="009434AB">
      <w:pPr>
        <w:numPr>
          <w:ilvl w:val="0"/>
          <w:numId w:val="4"/>
        </w:numPr>
        <w:contextualSpacing/>
      </w:pPr>
      <w:r>
        <w:t>Sundays only for 1 hour, curriculum provided as a handout</w:t>
      </w:r>
    </w:p>
    <w:p w14:paraId="197F14CB" w14:textId="77777777" w:rsidR="00067216" w:rsidRDefault="009434AB">
      <w:pPr>
        <w:numPr>
          <w:ilvl w:val="0"/>
          <w:numId w:val="4"/>
        </w:numPr>
        <w:contextualSpacing/>
      </w:pPr>
      <w:r>
        <w:t xml:space="preserve">Fields are 20x20 and set up with cones, flags, balls and </w:t>
      </w:r>
      <w:proofErr w:type="spellStart"/>
      <w:r>
        <w:t>pinnies</w:t>
      </w:r>
      <w:proofErr w:type="spellEnd"/>
      <w:r>
        <w:t xml:space="preserve"> prior to team arrival (NO NETS). PRE-K: Please have kids collect bal</w:t>
      </w:r>
      <w:r>
        <w:t xml:space="preserve">ls and </w:t>
      </w:r>
      <w:proofErr w:type="spellStart"/>
      <w:r>
        <w:t>pinnies</w:t>
      </w:r>
      <w:proofErr w:type="spellEnd"/>
      <w:r>
        <w:t xml:space="preserve"> in a pile for the next K group. K: please have kids collect all materials and bring to the center of the field (equipment collection area)</w:t>
      </w:r>
    </w:p>
    <w:p w14:paraId="3B4D7C19" w14:textId="77777777" w:rsidR="00067216" w:rsidRDefault="009434AB">
      <w:r>
        <w:t>Gr 1 and Gr 2 Academy</w:t>
      </w:r>
    </w:p>
    <w:p w14:paraId="269EA872" w14:textId="77777777" w:rsidR="00067216" w:rsidRDefault="009434AB">
      <w:pPr>
        <w:numPr>
          <w:ilvl w:val="0"/>
          <w:numId w:val="2"/>
        </w:numPr>
        <w:contextualSpacing/>
      </w:pPr>
      <w:r>
        <w:t>Wednesday/Friday Academy sessions are run by the Revolution - WSA coaches are th</w:t>
      </w:r>
      <w:r>
        <w:t>ere for support and learning. Set up and curriculum will be completed by DOC. No nets.</w:t>
      </w:r>
    </w:p>
    <w:p w14:paraId="2FB0DD54" w14:textId="77777777" w:rsidR="00067216" w:rsidRDefault="009434AB">
      <w:pPr>
        <w:numPr>
          <w:ilvl w:val="0"/>
          <w:numId w:val="2"/>
        </w:numPr>
        <w:contextualSpacing/>
      </w:pPr>
      <w:r>
        <w:t>Sundays are game like days: 4v4 with no goalies and coaches on the field actively coaching and directing. There are no throw-ins, direct kick-in or dribble-in where ball</w:t>
      </w:r>
      <w:r>
        <w:t xml:space="preserve"> went out. Opposing team must retreat over half field during goal kicks.  Schedule of team games will be provided. Encourage discussion and review of goals during time out. </w:t>
      </w:r>
    </w:p>
    <w:p w14:paraId="2F27B709" w14:textId="77777777" w:rsidR="00067216" w:rsidRDefault="009434AB">
      <w:r>
        <w:t>Resources:</w:t>
      </w:r>
    </w:p>
    <w:p w14:paraId="21A58DBE" w14:textId="77777777" w:rsidR="00067216" w:rsidRDefault="009434AB">
      <w:hyperlink r:id="rId7">
        <w:r>
          <w:rPr>
            <w:color w:val="1155CC"/>
            <w:u w:val="single"/>
          </w:rPr>
          <w:t>https://www.wakefieldsoccer.org/</w:t>
        </w:r>
      </w:hyperlink>
      <w:r>
        <w:t xml:space="preserve"> </w:t>
      </w:r>
    </w:p>
    <w:p w14:paraId="673B71B6" w14:textId="77777777" w:rsidR="00067216" w:rsidRDefault="009434AB">
      <w:hyperlink r:id="rId8">
        <w:r>
          <w:rPr>
            <w:color w:val="1155CC"/>
            <w:u w:val="single"/>
          </w:rPr>
          <w:t>www.soccerparenting.com</w:t>
        </w:r>
      </w:hyperlink>
    </w:p>
    <w:p w14:paraId="6E863C17" w14:textId="77777777" w:rsidR="00067216" w:rsidRDefault="009434AB">
      <w:hyperlink r:id="rId9">
        <w:r>
          <w:rPr>
            <w:color w:val="1155CC"/>
            <w:u w:val="single"/>
          </w:rPr>
          <w:t>www.mayouthsoccer.org/coachingcourses</w:t>
        </w:r>
      </w:hyperlink>
      <w:r>
        <w:t xml:space="preserve"> </w:t>
      </w:r>
    </w:p>
    <w:p w14:paraId="2EBC2A8E" w14:textId="77777777" w:rsidR="00067216" w:rsidRDefault="00067216"/>
    <w:p w14:paraId="03B94828" w14:textId="77777777" w:rsidR="00067216" w:rsidRDefault="009434AB">
      <w:r>
        <w:t xml:space="preserve">Lindsay Pothier, WSA Intramural Director </w:t>
      </w:r>
      <w:hyperlink r:id="rId10">
        <w:r>
          <w:rPr>
            <w:color w:val="1155CC"/>
            <w:sz w:val="21"/>
            <w:szCs w:val="21"/>
            <w:highlight w:val="white"/>
            <w:u w:val="single"/>
          </w:rPr>
          <w:t>intramurals@wakefieldsoccer.org</w:t>
        </w:r>
      </w:hyperlink>
      <w:r>
        <w:rPr>
          <w:color w:val="880000"/>
          <w:sz w:val="21"/>
          <w:szCs w:val="21"/>
          <w:highlight w:val="white"/>
        </w:rPr>
        <w:t xml:space="preserve"> </w:t>
      </w:r>
    </w:p>
    <w:p w14:paraId="7611CD57" w14:textId="77777777" w:rsidR="00067216" w:rsidRDefault="009434AB">
      <w:proofErr w:type="spellStart"/>
      <w:r>
        <w:t>MacKenzie</w:t>
      </w:r>
      <w:proofErr w:type="spellEnd"/>
      <w:r>
        <w:t xml:space="preserve"> </w:t>
      </w:r>
      <w:proofErr w:type="spellStart"/>
      <w:r>
        <w:t>Arment</w:t>
      </w:r>
      <w:proofErr w:type="spellEnd"/>
      <w:r>
        <w:t xml:space="preserve">, WSA Director of Coaching </w:t>
      </w:r>
      <w:hyperlink r:id="rId11">
        <w:r>
          <w:rPr>
            <w:color w:val="1155CC"/>
            <w:sz w:val="21"/>
            <w:szCs w:val="21"/>
            <w:highlight w:val="white"/>
            <w:u w:val="single"/>
          </w:rPr>
          <w:t>doc@wakefieldsoccer.org</w:t>
        </w:r>
      </w:hyperlink>
      <w:r>
        <w:rPr>
          <w:color w:val="B90010"/>
          <w:sz w:val="21"/>
          <w:szCs w:val="21"/>
          <w:highlight w:val="white"/>
        </w:rPr>
        <w:t xml:space="preserve"> </w:t>
      </w:r>
      <w:r>
        <w:t xml:space="preserve"> </w:t>
      </w:r>
    </w:p>
    <w:sectPr w:rsidR="0006721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45369"/>
    <w:multiLevelType w:val="multilevel"/>
    <w:tmpl w:val="6476A10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CAA66E8"/>
    <w:multiLevelType w:val="multilevel"/>
    <w:tmpl w:val="584AA722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12D287E"/>
    <w:multiLevelType w:val="multilevel"/>
    <w:tmpl w:val="3C24C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4872001"/>
    <w:multiLevelType w:val="multilevel"/>
    <w:tmpl w:val="FDD8CE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F61563C"/>
    <w:multiLevelType w:val="multilevel"/>
    <w:tmpl w:val="F62C76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7216"/>
    <w:rsid w:val="00067216"/>
    <w:rsid w:val="0094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E4B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doc@wakefieldsoccer.org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wakefieldsoccer.org/coaches/active-coaches-only/coach-education/" TargetMode="External"/><Relationship Id="rId6" Type="http://schemas.openxmlformats.org/officeDocument/2006/relationships/hyperlink" Target="https://www.wakefieldsoccer.org/coaches/volunteer-to-coach/" TargetMode="External"/><Relationship Id="rId7" Type="http://schemas.openxmlformats.org/officeDocument/2006/relationships/hyperlink" Target="https://www.wakefieldsoccer.org/" TargetMode="External"/><Relationship Id="rId8" Type="http://schemas.openxmlformats.org/officeDocument/2006/relationships/hyperlink" Target="http://www.soccerparenting.com" TargetMode="External"/><Relationship Id="rId9" Type="http://schemas.openxmlformats.org/officeDocument/2006/relationships/hyperlink" Target="http://www.mayouthsoccer.org/coachingcourses" TargetMode="External"/><Relationship Id="rId10" Type="http://schemas.openxmlformats.org/officeDocument/2006/relationships/hyperlink" Target="mailto:intramurals@wakefieldsocc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2291</Characters>
  <Application>Microsoft Macintosh Word</Application>
  <DocSecurity>0</DocSecurity>
  <Lines>19</Lines>
  <Paragraphs>5</Paragraphs>
  <ScaleCrop>false</ScaleCrop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Pothier, Lindsay M.</cp:lastModifiedBy>
  <cp:revision>2</cp:revision>
  <dcterms:created xsi:type="dcterms:W3CDTF">2018-03-30T00:57:00Z</dcterms:created>
  <dcterms:modified xsi:type="dcterms:W3CDTF">2018-03-30T00:57:00Z</dcterms:modified>
</cp:coreProperties>
</file>